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2389: A Space Horror Novel by Iain Rob Wright - Audiobook - Audible.com</w:t></w:r><w:br/><w:hyperlink r:id="rId7" w:history="1"><w:r><w:rPr><w:color w:val="2980b9"/><w:u w:val="single"/></w:rPr><w:t xml:space="preserve">https://www.audible.com/pd/2389-A-Space-Horror-Novel-Audiobook/B0182VOKOK?eac_link=kVAGMRu8SMKB&ref=web_search_eac_asin_1&eac_selected_type=asin&eac_selected=B0182VOKOK&qid=BcrNOxGmUP&eac_id=135-0208295-1647670_BcrNOxGmUP&sr=1-1</w:t></w:r></w:hyperlink></w:p><w:p><w:pPr><w:pStyle w:val="Heading1"/></w:pPr><w:bookmarkStart w:id="2" w:name="_Toc2"/><w:r><w:t>Article summary:</w:t></w:r><w:bookmarkEnd w:id="2"/></w:p><w:p><w:pPr><w:jc w:val="both"/></w:pPr><w:r><w:rPr/><w:t xml:space="preserve">1. &quot;2389: A Space Horror Novel&quot; by Iain Rob Wright is a fun and entertaining story about zombies on the moon.</w:t></w:r></w:p><w:p><w:pPr><w:jc w:val="both"/></w:pPr><w:r><w:rPr/><w:t xml:space="preserve">2. The characters and plot are well-written and developed, with each character holding their own throughout the story.</w:t></w:r></w:p><w:p><w:pPr><w:jc w:val="both"/></w:pPr><w:r><w:rPr/><w:t xml:space="preserve">3. Nigel Patterson's narration brings the book alive, giving each character their own tone and capturing the right tone for each situation.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a positive review of the audiobook &quot;2389: A Space Horror Novel&quot; by Iain Rob Wright. The reviewer expresses their enjoyment of the story, particularly the concept of zombies on the moon and robots gone wild. They also praise the well-written characters and fast-paced plot.</w:t></w:r></w:p><w:p><w:pPr><w:jc w:val="both"/></w:pPr><w:r><w:rPr/><w:t xml:space="preserve"></w:t></w:r></w:p><w:p><w:pPr><w:jc w:val="both"/></w:pPr><w:r><w:rPr/><w:t xml:space="preserve">However, there are potential biases in the review as it is entirely positive and does not mention any flaws or criticisms of the book. This could suggest that the reviewer may be biased towards enjoying this type of genre or may have a personal connection to the author.</w:t></w:r></w:p><w:p><w:pPr><w:jc w:val="both"/></w:pPr><w:r><w:rPr/><w:t xml:space="preserve"></w:t></w:r></w:p><w:p><w:pPr><w:jc w:val="both"/></w:pPr><w:r><w:rPr/><w:t xml:space="preserve">Additionally, there are unsupported claims made in the review such as the virus being believable, which is not explained further or supported with evidence. The review also lacks exploration of counterarguments or potential risks associated with promoting a story about bloodthirsty monsters.</w:t></w:r></w:p><w:p><w:pPr><w:jc w:val="both"/></w:pPr><w:r><w:rPr/><w:t xml:space="preserve"></w:t></w:r></w:p><w:p><w:pPr><w:jc w:val="both"/></w:pPr><w:r><w:rPr/><w:t xml:space="preserve">Furthermore, there is promotional content in the review as it encourages readers to listen to the audiobook and suggests that they will enjoy it if they go into it with no expectations. This could suggest that the reviewer has a vested interest in promoting sales for this product.</w:t></w:r></w:p><w:p><w:pPr><w:jc w:val="both"/></w:pPr><w:r><w:rPr/><w:t xml:space="preserve"></w:t></w:r></w:p><w:p><w:pPr><w:jc w:val="both"/></w:pPr><w:r><w:rPr/><w:t xml:space="preserve">Overall, while the review provides some insights into what readers can expect from &quot;2389: A Space Horror Novel,&quot; it lacks critical analysis and presents a one-sided perspective without exploring potential biases or counterarguments.</w:t></w:r></w:p><w:p><w:pPr><w:pStyle w:val="Heading1"/></w:pPr><w:bookmarkStart w:id="5" w:name="_Toc5"/><w:r><w:t>Topics for further research:</w:t></w:r><w:bookmarkEnd w:id="5"/></w:p><w:p><w:pPr><w:spacing w:after="0"/><w:numPr><w:ilvl w:val="0"/><w:numId w:val="2"/></w:numPr></w:pPr><w:r><w:rPr/><w:t xml:space="preserve">Criticisms of 2389: A Space Horror Novel by Iain Rob Wright
</w:t></w:r></w:p><w:p><w:pPr><w:spacing w:after="0"/><w:numPr><w:ilvl w:val="0"/><w:numId w:val="2"/></w:numPr></w:pPr><w:r><w:rPr/><w:t xml:space="preserve">Risks associated with promoting stories about bloodthirsty monsters
</w:t></w:r></w:p><w:p><w:pPr><w:spacing w:after="0"/><w:numPr><w:ilvl w:val="0"/><w:numId w:val="2"/></w:numPr></w:pPr><w:r><w:rPr/><w:t xml:space="preserve">Believability of viruses in science fiction
</w:t></w:r></w:p><w:p><w:pPr><w:spacing w:after="0"/><w:numPr><w:ilvl w:val="0"/><w:numId w:val="2"/></w:numPr></w:pPr><w:r><w:rPr/><w:t xml:space="preserve">Biases in book reviews
</w:t></w:r></w:p><w:p><w:pPr><w:spacing w:after="0"/><w:numPr><w:ilvl w:val="0"/><w:numId w:val="2"/></w:numPr></w:pPr><w:r><w:rPr/><w:t xml:space="preserve">Personal connections between authors and reviewers
</w:t></w:r></w:p><w:p><w:pPr><w:numPr><w:ilvl w:val="0"/><w:numId w:val="2"/></w:numPr></w:pPr><w:r><w:rPr/><w:t xml:space="preserve">Counterarguments to positive reviews of horror novels</w:t></w:r></w:p><w:p><w:pPr><w:pStyle w:val="Heading1"/></w:pPr><w:bookmarkStart w:id="6" w:name="_Toc6"/><w:r><w:t>Report location:</w:t></w:r><w:bookmarkEnd w:id="6"/></w:p><w:p><w:hyperlink r:id="rId8" w:history="1"><w:r><w:rPr><w:color w:val="2980b9"/><w:u w:val="single"/></w:rPr><w:t xml:space="preserve">https://www.fullpicture.app/item/a8d919d6ec5ec139a7a052f5c2a04bba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3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dible.com/pd/2389-A-Space-Horror-Novel-Audiobook/B0182VOKOK?eac_link=kVAGMRu8SMKB&amp;ref=web_search_eac_asin_1&amp;eac_selected_type=asin&amp;eac_selected=B0182VOKOK&amp;qid=BcrNOxGmUP&amp;eac_id=135-0208295-1647670_BcrNOxGmUP&amp;sr=1-1" TargetMode="External"/><Relationship Id="rId8" Type="http://schemas.openxmlformats.org/officeDocument/2006/relationships/hyperlink" Target="https://www.fullpicture.app/item/a8d919d6ec5ec139a7a052f5c2a04b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2023-12-27T17:48:37+01:00</dcterms:created>
  <dcterms:modified xsi:type="dcterms:W3CDTF">2023-12-27T17:48:37+01:00</dcterms:modified>
</cp:coreProperties>
</file>

<file path=docProps/custom.xml><?xml version="1.0" encoding="utf-8"?>
<Properties xmlns="http://schemas.openxmlformats.org/officeDocument/2006/custom-properties" xmlns:vt="http://schemas.openxmlformats.org/officeDocument/2006/docPropsVTypes"/>
</file>